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570FE" w14:textId="084C44DC" w:rsidR="003B5EAF" w:rsidRDefault="003B5EAF" w:rsidP="003B5EAF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17A4DCE" wp14:editId="09C27FFB">
            <wp:simplePos x="0" y="0"/>
            <wp:positionH relativeFrom="column">
              <wp:posOffset>3733800</wp:posOffset>
            </wp:positionH>
            <wp:positionV relativeFrom="paragraph">
              <wp:posOffset>-133350</wp:posOffset>
            </wp:positionV>
            <wp:extent cx="1276350" cy="1489710"/>
            <wp:effectExtent l="0" t="0" r="0" b="0"/>
            <wp:wrapNone/>
            <wp:docPr id="3128514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851457" name="Picture 31285145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48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65C3">
        <w:rPr>
          <w:b/>
          <w:bCs/>
        </w:rPr>
        <w:t xml:space="preserve">2026 Country Park Stake </w:t>
      </w:r>
      <w:r w:rsidR="006B2B3B" w:rsidRPr="006B2B3B">
        <w:rPr>
          <w:b/>
          <w:bCs/>
        </w:rPr>
        <w:t xml:space="preserve">Trek Theme:  </w:t>
      </w:r>
    </w:p>
    <w:p w14:paraId="63226C44" w14:textId="4A98DA87" w:rsidR="00B743F5" w:rsidRPr="00B743F5" w:rsidRDefault="00B743F5" w:rsidP="003B5EAF">
      <w:pPr>
        <w:rPr>
          <w:rFonts w:ascii="Amasis MT Pro" w:hAnsi="Amasis MT Pro" w:cs="Aharoni"/>
          <w:noProof/>
          <w:sz w:val="32"/>
          <w:szCs w:val="32"/>
        </w:rPr>
      </w:pPr>
      <w:r w:rsidRPr="00B743F5">
        <w:rPr>
          <w:rFonts w:ascii="Amasis MT Pro" w:hAnsi="Amasis MT Pro" w:cs="Aharoni"/>
          <w:noProof/>
          <w:sz w:val="32"/>
          <w:szCs w:val="32"/>
        </w:rPr>
        <w:t>THE COVENANT PATH</w:t>
      </w:r>
      <w:r w:rsidR="007665C3">
        <w:rPr>
          <w:rFonts w:ascii="Amasis MT Pro" w:hAnsi="Amasis MT Pro" w:cs="Aharoni"/>
          <w:noProof/>
          <w:sz w:val="32"/>
          <w:szCs w:val="32"/>
        </w:rPr>
        <w:t xml:space="preserve"> - </w:t>
      </w:r>
      <w:r w:rsidR="00C27F4F">
        <w:rPr>
          <w:rFonts w:ascii="Amasis MT Pro" w:hAnsi="Amasis MT Pro" w:cs="Aharoni"/>
          <w:noProof/>
          <w:sz w:val="32"/>
          <w:szCs w:val="32"/>
        </w:rPr>
        <w:br/>
      </w:r>
      <w:r w:rsidRPr="00B743F5">
        <w:rPr>
          <w:rFonts w:ascii="Amasis MT Pro" w:hAnsi="Amasis MT Pro" w:cs="Aharoni"/>
          <w:noProof/>
          <w:sz w:val="32"/>
          <w:szCs w:val="32"/>
        </w:rPr>
        <w:t>MY OWN PERSONAL TREK</w:t>
      </w:r>
    </w:p>
    <w:p w14:paraId="3AA06484" w14:textId="77777777" w:rsidR="00B743F5" w:rsidRPr="004C5D66" w:rsidRDefault="00B743F5" w:rsidP="00B743F5">
      <w:pPr>
        <w:rPr>
          <w:rFonts w:ascii="Amasis MT Pro" w:hAnsi="Amasis MT Pro" w:cs="Aharoni"/>
          <w:sz w:val="28"/>
          <w:szCs w:val="28"/>
        </w:rPr>
      </w:pPr>
      <w:r w:rsidRPr="004C5D66">
        <w:rPr>
          <w:rFonts w:ascii="Amasis MT Pro" w:hAnsi="Amasis MT Pro" w:cs="Aharoni"/>
          <w:sz w:val="28"/>
          <w:szCs w:val="28"/>
        </w:rPr>
        <w:t>Scripture: Doctrine and Covenants 84:88</w:t>
      </w:r>
    </w:p>
    <w:p w14:paraId="1C39C4E8" w14:textId="2E2596B5" w:rsidR="006B2B3B" w:rsidRPr="007665C3" w:rsidRDefault="00B743F5" w:rsidP="006B2B3B">
      <w:pPr>
        <w:rPr>
          <w:b/>
          <w:bCs/>
          <w:i/>
          <w:iCs/>
        </w:rPr>
      </w:pPr>
      <w:r w:rsidRPr="007665C3">
        <w:rPr>
          <w:rFonts w:ascii="Amasis MT Pro" w:hAnsi="Amasis MT Pro" w:cs="Aharoni"/>
          <w:b/>
          <w:bCs/>
          <w:i/>
          <w:iCs/>
          <w:sz w:val="28"/>
          <w:szCs w:val="28"/>
        </w:rPr>
        <w:t xml:space="preserve">88 And whoso </w:t>
      </w:r>
      <w:proofErr w:type="spellStart"/>
      <w:r w:rsidRPr="007665C3">
        <w:rPr>
          <w:rFonts w:ascii="Amasis MT Pro" w:hAnsi="Amasis MT Pro" w:cs="Aharoni"/>
          <w:b/>
          <w:bCs/>
          <w:i/>
          <w:iCs/>
          <w:sz w:val="28"/>
          <w:szCs w:val="28"/>
        </w:rPr>
        <w:t>receiveth</w:t>
      </w:r>
      <w:proofErr w:type="spellEnd"/>
      <w:r w:rsidRPr="007665C3">
        <w:rPr>
          <w:rFonts w:ascii="Amasis MT Pro" w:hAnsi="Amasis MT Pro" w:cs="Aharoni"/>
          <w:b/>
          <w:bCs/>
          <w:i/>
          <w:iCs/>
          <w:sz w:val="28"/>
          <w:szCs w:val="28"/>
        </w:rPr>
        <w:t xml:space="preserve"> you, there I will be also, for I will go before your face. I will be on your right hand and on your left, and my Spirit shall be in your hearts, and mine angels round about you, to bear you up.</w:t>
      </w:r>
    </w:p>
    <w:p w14:paraId="6F43C5E8" w14:textId="77777777" w:rsidR="006B2B3B" w:rsidRPr="006B2B3B" w:rsidRDefault="00D45C93" w:rsidP="006B2B3B">
      <w:r>
        <w:pict w14:anchorId="6238E191">
          <v:rect id="_x0000_i1025" style="width:0;height:1.5pt" o:hralign="center" o:hrstd="t" o:hr="t" fillcolor="#a0a0a0" stroked="f"/>
        </w:pict>
      </w:r>
    </w:p>
    <w:p w14:paraId="6D80FE1C" w14:textId="211BDE44" w:rsidR="006B2B3B" w:rsidRPr="006B2B3B" w:rsidRDefault="00B743F5" w:rsidP="006B2B3B">
      <w:r w:rsidRPr="00B743F5">
        <w:rPr>
          <w:rFonts w:ascii="Amasis MT Pro" w:hAnsi="Amasis MT Pro" w:cs="Aharoni"/>
          <w:noProof/>
          <w:sz w:val="32"/>
          <w:szCs w:val="32"/>
        </w:rPr>
        <w:t>THE COVENANT PATH</w:t>
      </w:r>
      <w:r w:rsidR="007665C3">
        <w:rPr>
          <w:rFonts w:ascii="Amasis MT Pro" w:hAnsi="Amasis MT Pro" w:cs="Aharoni"/>
          <w:noProof/>
          <w:sz w:val="32"/>
          <w:szCs w:val="32"/>
        </w:rPr>
        <w:t xml:space="preserve"> -</w:t>
      </w:r>
      <w:r>
        <w:rPr>
          <w:rFonts w:ascii="Amasis MT Pro" w:hAnsi="Amasis MT Pro" w:cs="Aharoni"/>
          <w:noProof/>
          <w:sz w:val="32"/>
          <w:szCs w:val="32"/>
        </w:rPr>
        <w:t xml:space="preserve"> </w:t>
      </w:r>
      <w:r w:rsidRPr="00B743F5">
        <w:rPr>
          <w:rFonts w:ascii="Amasis MT Pro" w:hAnsi="Amasis MT Pro" w:cs="Aharoni"/>
          <w:noProof/>
          <w:sz w:val="32"/>
          <w:szCs w:val="32"/>
        </w:rPr>
        <w:t>MY OWN PERSONAL TREK</w:t>
      </w:r>
    </w:p>
    <w:p w14:paraId="08A15D07" w14:textId="62F541E5" w:rsidR="006B2B3B" w:rsidRPr="006B2B3B" w:rsidRDefault="00B743F5" w:rsidP="006B2B3B">
      <w:r>
        <w:t xml:space="preserve">Our </w:t>
      </w:r>
      <w:r w:rsidR="007665C3">
        <w:t xml:space="preserve">goal </w:t>
      </w:r>
      <w:r>
        <w:t xml:space="preserve">is </w:t>
      </w:r>
      <w:r w:rsidR="007665C3">
        <w:t>to strengthen testimonies</w:t>
      </w:r>
      <w:r>
        <w:t xml:space="preserve"> </w:t>
      </w:r>
      <w:r w:rsidR="007665C3">
        <w:t xml:space="preserve">of Jesus Christ and His gospel </w:t>
      </w:r>
      <w:r>
        <w:t>t</w:t>
      </w:r>
      <w:r w:rsidR="006B2B3B" w:rsidRPr="006B2B3B">
        <w:t>hrough pre-Trek activities, as well as the events and experiences on Trek</w:t>
      </w:r>
      <w:r w:rsidR="007665C3">
        <w:t xml:space="preserve">.  We want to help </w:t>
      </w:r>
      <w:r>
        <w:t xml:space="preserve">the youth focus on </w:t>
      </w:r>
      <w:r w:rsidR="007665C3">
        <w:t xml:space="preserve">the myriad </w:t>
      </w:r>
      <w:r>
        <w:t>TREKS</w:t>
      </w:r>
      <w:r w:rsidR="00F401B8">
        <w:t xml:space="preserve"> </w:t>
      </w:r>
      <w:r w:rsidR="007665C3">
        <w:t xml:space="preserve">which are found </w:t>
      </w:r>
      <w:r w:rsidR="00F401B8">
        <w:t xml:space="preserve">throughout the </w:t>
      </w:r>
      <w:r w:rsidR="007665C3">
        <w:t xml:space="preserve">scriptures and understand how </w:t>
      </w:r>
      <w:r>
        <w:t xml:space="preserve">they </w:t>
      </w:r>
      <w:r w:rsidR="007665C3">
        <w:t xml:space="preserve">can </w:t>
      </w:r>
      <w:r>
        <w:t>apply th</w:t>
      </w:r>
      <w:r w:rsidR="007665C3">
        <w:t>e</w:t>
      </w:r>
      <w:r>
        <w:t xml:space="preserve"> lessons </w:t>
      </w:r>
      <w:r w:rsidR="007665C3">
        <w:t xml:space="preserve">and teachings from those TREKS </w:t>
      </w:r>
      <w:r>
        <w:t>to their own li</w:t>
      </w:r>
      <w:r w:rsidR="00C27F4F">
        <w:t>f</w:t>
      </w:r>
      <w:r>
        <w:t>e</w:t>
      </w:r>
      <w:r w:rsidR="00F401B8">
        <w:t xml:space="preserve">. </w:t>
      </w:r>
      <w:r w:rsidR="007665C3">
        <w:t xml:space="preserve">We aim to show the youth </w:t>
      </w:r>
      <w:r w:rsidR="00F401B8">
        <w:t xml:space="preserve">how </w:t>
      </w:r>
      <w:r w:rsidR="007665C3">
        <w:t xml:space="preserve">the </w:t>
      </w:r>
      <w:r w:rsidR="00F401B8">
        <w:t xml:space="preserve">experiences of people from the past can correlate with the joys, trials, and hardships of modern life.  </w:t>
      </w:r>
      <w:r w:rsidR="007665C3">
        <w:t>T</w:t>
      </w:r>
      <w:r>
        <w:t>h</w:t>
      </w:r>
      <w:r w:rsidR="00F401B8">
        <w:t>is</w:t>
      </w:r>
      <w:r>
        <w:t xml:space="preserve"> application will </w:t>
      </w:r>
      <w:r w:rsidR="007665C3">
        <w:t xml:space="preserve">bring </w:t>
      </w:r>
      <w:r>
        <w:t>a greater understanding of the Atonement of Jesus Christ</w:t>
      </w:r>
      <w:r w:rsidR="00C27F4F">
        <w:t>,</w:t>
      </w:r>
      <w:r w:rsidR="00F401B8">
        <w:t xml:space="preserve"> </w:t>
      </w:r>
      <w:r w:rsidR="007665C3">
        <w:t xml:space="preserve">leading to </w:t>
      </w:r>
      <w:r w:rsidR="003B5EAF">
        <w:t xml:space="preserve">a </w:t>
      </w:r>
      <w:r>
        <w:t>strengthen</w:t>
      </w:r>
      <w:r w:rsidR="00F401B8">
        <w:t>ing</w:t>
      </w:r>
      <w:r>
        <w:t xml:space="preserve"> </w:t>
      </w:r>
      <w:r w:rsidR="003B5EAF">
        <w:t xml:space="preserve">of </w:t>
      </w:r>
      <w:r>
        <w:t>their relationship</w:t>
      </w:r>
      <w:r w:rsidR="003B5EAF">
        <w:t xml:space="preserve"> with</w:t>
      </w:r>
      <w:r>
        <w:t xml:space="preserve"> Him</w:t>
      </w:r>
      <w:r w:rsidR="005B5CBE">
        <w:t xml:space="preserve"> </w:t>
      </w:r>
      <w:r w:rsidR="007665C3">
        <w:t xml:space="preserve">and </w:t>
      </w:r>
      <w:r w:rsidR="005B5CBE">
        <w:t>a desire to cleave to the Covenant Path, the Principles of the Gospel, and the Laws of the Covenant</w:t>
      </w:r>
      <w:r w:rsidR="00C27F4F">
        <w:t xml:space="preserve">.  Helping them to see and receive </w:t>
      </w:r>
      <w:r w:rsidR="005B5CBE">
        <w:t xml:space="preserve">the blessings associated with </w:t>
      </w:r>
      <w:r w:rsidR="00C27F4F">
        <w:t>making and keeping these eternal covenants with our Father in Heav</w:t>
      </w:r>
      <w:r w:rsidR="00183379">
        <w:t>e</w:t>
      </w:r>
      <w:r w:rsidR="00C27F4F">
        <w:t xml:space="preserve">n.  </w:t>
      </w:r>
      <w:r w:rsidR="00183379">
        <w:t xml:space="preserve">We will all </w:t>
      </w:r>
      <w:proofErr w:type="gramStart"/>
      <w:r w:rsidR="006B2B3B" w:rsidRPr="006B2B3B">
        <w:t>have the opportunity to</w:t>
      </w:r>
      <w:proofErr w:type="gramEnd"/>
      <w:r w:rsidR="006B2B3B" w:rsidRPr="006B2B3B">
        <w:t> </w:t>
      </w:r>
      <w:r w:rsidR="006B2B3B" w:rsidRPr="00F401B8">
        <w:t>feel</w:t>
      </w:r>
      <w:r w:rsidR="006B2B3B" w:rsidRPr="006B2B3B">
        <w:t> </w:t>
      </w:r>
      <w:r w:rsidR="00183379">
        <w:t xml:space="preserve">and better understand </w:t>
      </w:r>
      <w:r w:rsidR="006B2B3B" w:rsidRPr="006B2B3B">
        <w:t xml:space="preserve">what </w:t>
      </w:r>
      <w:r w:rsidR="00183379">
        <w:t>t</w:t>
      </w:r>
      <w:r w:rsidR="006B2B3B" w:rsidRPr="006B2B3B">
        <w:t xml:space="preserve">he pioneers </w:t>
      </w:r>
      <w:r w:rsidR="00F401B8">
        <w:t xml:space="preserve">and </w:t>
      </w:r>
      <w:r w:rsidR="003B5EAF">
        <w:t>scriptur</w:t>
      </w:r>
      <w:r w:rsidR="00183379">
        <w:t xml:space="preserve">al personages </w:t>
      </w:r>
      <w:r w:rsidR="006B2B3B" w:rsidRPr="006B2B3B">
        <w:t>felt</w:t>
      </w:r>
      <w:r w:rsidR="00183379">
        <w:t xml:space="preserve"> and experienced,</w:t>
      </w:r>
      <w:r w:rsidR="006B2B3B" w:rsidRPr="006B2B3B">
        <w:t xml:space="preserve"> as </w:t>
      </w:r>
      <w:r w:rsidR="00F401B8">
        <w:t>they</w:t>
      </w:r>
      <w:r w:rsidR="006B2B3B" w:rsidRPr="006B2B3B">
        <w:t xml:space="preserve"> </w:t>
      </w:r>
      <w:r w:rsidR="00183379">
        <w:t xml:space="preserve">decided to push through and stay on the Covenant Path despite the trials and hardships they were enduring.  </w:t>
      </w:r>
      <w:r w:rsidR="003B5EAF">
        <w:t>E</w:t>
      </w:r>
      <w:r w:rsidR="00183379">
        <w:t>veryone joining us on trek</w:t>
      </w:r>
      <w:r w:rsidR="003B5EAF">
        <w:t xml:space="preserve"> will </w:t>
      </w:r>
      <w:r w:rsidR="00183379">
        <w:t xml:space="preserve">be able to </w:t>
      </w:r>
      <w:r w:rsidR="00F401B8">
        <w:t>discover th</w:t>
      </w:r>
      <w:r w:rsidR="00183379">
        <w:t xml:space="preserve">e truth </w:t>
      </w:r>
      <w:r w:rsidR="00F401B8">
        <w:t>about their abilities, Divinity, and the strength that comes through reading, understanding and applying the scriptures</w:t>
      </w:r>
      <w:r w:rsidR="00183379">
        <w:t xml:space="preserve"> to their own life</w:t>
      </w:r>
      <w:r w:rsidR="006B2B3B" w:rsidRPr="006B2B3B">
        <w:t xml:space="preserve">. </w:t>
      </w:r>
      <w:r w:rsidR="00183379">
        <w:t xml:space="preserve">Our prayer is </w:t>
      </w:r>
      <w:r w:rsidR="003B5EAF">
        <w:t>that they</w:t>
      </w:r>
      <w:r w:rsidR="006B2B3B" w:rsidRPr="006B2B3B">
        <w:t xml:space="preserve"> </w:t>
      </w:r>
      <w:r w:rsidR="00183379">
        <w:t xml:space="preserve">are </w:t>
      </w:r>
      <w:r w:rsidR="006B2B3B" w:rsidRPr="006B2B3B">
        <w:t xml:space="preserve">inspired to </w:t>
      </w:r>
      <w:r w:rsidR="00183379" w:rsidRPr="006B2B3B">
        <w:t>act</w:t>
      </w:r>
      <w:r w:rsidR="006B2B3B" w:rsidRPr="006B2B3B">
        <w:t xml:space="preserve"> and</w:t>
      </w:r>
      <w:r w:rsidR="00F401B8">
        <w:t xml:space="preserve"> </w:t>
      </w:r>
      <w:r w:rsidR="00183379">
        <w:t>apply the lessons and skills they gain,</w:t>
      </w:r>
      <w:r w:rsidR="00F401B8">
        <w:t xml:space="preserve"> to improve their li</w:t>
      </w:r>
      <w:r w:rsidR="00183379">
        <w:t>fe</w:t>
      </w:r>
      <w:r w:rsidR="00F401B8">
        <w:t xml:space="preserve"> through </w:t>
      </w:r>
      <w:r w:rsidR="00183379">
        <w:t xml:space="preserve">an increased </w:t>
      </w:r>
      <w:r w:rsidR="00F401B8">
        <w:t xml:space="preserve">love of the </w:t>
      </w:r>
      <w:r w:rsidR="003B5EAF">
        <w:t>scriptures, Our Father in Heaven and His son Jesus Christ</w:t>
      </w:r>
      <w:r w:rsidR="00F401B8">
        <w:t>.</w:t>
      </w:r>
    </w:p>
    <w:p w14:paraId="317A9BE7" w14:textId="77777777" w:rsidR="006B2B3B" w:rsidRPr="006B2B3B" w:rsidRDefault="006B2B3B" w:rsidP="006B2B3B">
      <w:r w:rsidRPr="006B2B3B">
        <w:rPr>
          <w:b/>
          <w:bCs/>
        </w:rPr>
        <w:t>Goals for Trek</w:t>
      </w:r>
    </w:p>
    <w:p w14:paraId="47BBB5E6" w14:textId="77777777" w:rsidR="006B2B3B" w:rsidRPr="006B2B3B" w:rsidRDefault="00D45C93" w:rsidP="006B2B3B">
      <w:r>
        <w:pict w14:anchorId="3B327016">
          <v:rect id="_x0000_i1026" style="width:0;height:1.5pt" o:hralign="center" o:hrstd="t" o:hr="t" fillcolor="#a0a0a0" stroked="f"/>
        </w:pict>
      </w:r>
    </w:p>
    <w:p w14:paraId="073E0F40" w14:textId="754BA96C" w:rsidR="006B2B3B" w:rsidRPr="006B2B3B" w:rsidRDefault="006B2B3B" w:rsidP="006B2B3B">
      <w:pPr>
        <w:numPr>
          <w:ilvl w:val="0"/>
          <w:numId w:val="1"/>
        </w:numPr>
      </w:pPr>
      <w:r w:rsidRPr="006B2B3B">
        <w:rPr>
          <w:b/>
          <w:bCs/>
        </w:rPr>
        <w:t>gain</w:t>
      </w:r>
      <w:r w:rsidRPr="006B2B3B">
        <w:t xml:space="preserve"> understanding and appreciation of </w:t>
      </w:r>
      <w:proofErr w:type="gramStart"/>
      <w:r w:rsidR="00395371">
        <w:t>all of</w:t>
      </w:r>
      <w:proofErr w:type="gramEnd"/>
      <w:r w:rsidR="00395371">
        <w:t xml:space="preserve"> the </w:t>
      </w:r>
      <w:r w:rsidR="003B5EAF">
        <w:t xml:space="preserve">TREKS throughout </w:t>
      </w:r>
      <w:proofErr w:type="gramStart"/>
      <w:r w:rsidR="003B5EAF">
        <w:t>the Standard</w:t>
      </w:r>
      <w:proofErr w:type="gramEnd"/>
      <w:r w:rsidR="003B5EAF">
        <w:t xml:space="preserve"> Works</w:t>
      </w:r>
      <w:r w:rsidRPr="006B2B3B">
        <w:t>.</w:t>
      </w:r>
    </w:p>
    <w:p w14:paraId="72DBC3CB" w14:textId="77777777" w:rsidR="006B2B3B" w:rsidRPr="006B2B3B" w:rsidRDefault="006B2B3B" w:rsidP="006B2B3B">
      <w:pPr>
        <w:numPr>
          <w:ilvl w:val="0"/>
          <w:numId w:val="1"/>
        </w:numPr>
      </w:pPr>
      <w:r w:rsidRPr="006B2B3B">
        <w:t xml:space="preserve">have opportunities to </w:t>
      </w:r>
      <w:r w:rsidRPr="006B2B3B">
        <w:rPr>
          <w:b/>
          <w:bCs/>
        </w:rPr>
        <w:t xml:space="preserve">feel </w:t>
      </w:r>
      <w:r w:rsidRPr="006B2B3B">
        <w:t>the Spirit and strengthen your testimony of the Savior and his sealing power.</w:t>
      </w:r>
    </w:p>
    <w:p w14:paraId="73F32FC4" w14:textId="77777777" w:rsidR="006B2B3B" w:rsidRPr="006B2B3B" w:rsidRDefault="006B2B3B" w:rsidP="006B2B3B">
      <w:pPr>
        <w:numPr>
          <w:ilvl w:val="0"/>
          <w:numId w:val="1"/>
        </w:numPr>
      </w:pPr>
      <w:r w:rsidRPr="006B2B3B">
        <w:lastRenderedPageBreak/>
        <w:t xml:space="preserve">more fully understand and </w:t>
      </w:r>
      <w:r w:rsidRPr="006B2B3B">
        <w:rPr>
          <w:b/>
          <w:bCs/>
        </w:rPr>
        <w:t>apply</w:t>
      </w:r>
      <w:r w:rsidRPr="006B2B3B">
        <w:t xml:space="preserve"> the principles of faith, sacrifice, and perseverance.</w:t>
      </w:r>
    </w:p>
    <w:p w14:paraId="537C5721" w14:textId="77777777" w:rsidR="006B2B3B" w:rsidRPr="006B2B3B" w:rsidRDefault="006B2B3B" w:rsidP="006B2B3B">
      <w:pPr>
        <w:numPr>
          <w:ilvl w:val="0"/>
          <w:numId w:val="1"/>
        </w:numPr>
      </w:pPr>
      <w:r w:rsidRPr="006B2B3B">
        <w:rPr>
          <w:b/>
          <w:bCs/>
        </w:rPr>
        <w:t>learn</w:t>
      </w:r>
      <w:r w:rsidRPr="006B2B3B">
        <w:t xml:space="preserve"> from the past, to gain strength and courage for the future.</w:t>
      </w:r>
    </w:p>
    <w:p w14:paraId="704D22C7" w14:textId="4A2B252B" w:rsidR="005B5CBE" w:rsidRDefault="006B2B3B" w:rsidP="006B2B3B">
      <w:pPr>
        <w:numPr>
          <w:ilvl w:val="0"/>
          <w:numId w:val="1"/>
        </w:numPr>
      </w:pPr>
      <w:r w:rsidRPr="003B5EAF">
        <w:rPr>
          <w:b/>
          <w:bCs/>
        </w:rPr>
        <w:t>commit</w:t>
      </w:r>
      <w:r w:rsidRPr="006B2B3B">
        <w:t xml:space="preserve"> to </w:t>
      </w:r>
      <w:r w:rsidR="003B5EAF">
        <w:t xml:space="preserve">immerse themselves in a lifelong pursuit of reading, pondering and loving the scriptures and the testimony that they </w:t>
      </w:r>
      <w:r w:rsidR="00395371">
        <w:t xml:space="preserve">give of </w:t>
      </w:r>
      <w:r w:rsidR="003B5EAF">
        <w:t>the Divinity of Jesus Christ</w:t>
      </w:r>
      <w:r w:rsidRPr="006B2B3B">
        <w:t>.</w:t>
      </w:r>
    </w:p>
    <w:p w14:paraId="5A7D7833" w14:textId="4D98A318" w:rsidR="006B2B3B" w:rsidRPr="006B2B3B" w:rsidRDefault="005B5CBE" w:rsidP="005B5CBE">
      <w:r>
        <w:rPr>
          <w:noProof/>
        </w:rPr>
        <w:drawing>
          <wp:inline distT="0" distB="0" distL="0" distR="0" wp14:anchorId="73B5A37C" wp14:editId="18017232">
            <wp:extent cx="5943600" cy="3964305"/>
            <wp:effectExtent l="0" t="0" r="0" b="0"/>
            <wp:docPr id="8149266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926610" name="Picture 814926610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B2B3B" w:rsidRPr="006B2B3B">
        <w:br/>
      </w:r>
      <w:r w:rsidR="006B2B3B" w:rsidRPr="006B2B3B">
        <w:br/>
      </w:r>
    </w:p>
    <w:p w14:paraId="5C140F89" w14:textId="77777777" w:rsidR="006B2B3B" w:rsidRPr="006B2B3B" w:rsidRDefault="006B2B3B" w:rsidP="006B2B3B"/>
    <w:p w14:paraId="55187795" w14:textId="77777777" w:rsidR="00F6301E" w:rsidRDefault="00F6301E"/>
    <w:sectPr w:rsidR="00F630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A7E87"/>
    <w:multiLevelType w:val="multilevel"/>
    <w:tmpl w:val="BF6AC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B808CB"/>
    <w:multiLevelType w:val="multilevel"/>
    <w:tmpl w:val="EA763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1927378">
    <w:abstractNumId w:val="1"/>
  </w:num>
  <w:num w:numId="2" w16cid:durableId="2031836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B3B"/>
    <w:rsid w:val="00183379"/>
    <w:rsid w:val="001D7805"/>
    <w:rsid w:val="002D2D55"/>
    <w:rsid w:val="00395371"/>
    <w:rsid w:val="003B5EAF"/>
    <w:rsid w:val="003D04E6"/>
    <w:rsid w:val="004C72A1"/>
    <w:rsid w:val="005B5CBE"/>
    <w:rsid w:val="006B2B3B"/>
    <w:rsid w:val="007665C3"/>
    <w:rsid w:val="007E35CA"/>
    <w:rsid w:val="00806D95"/>
    <w:rsid w:val="00913F24"/>
    <w:rsid w:val="00A9365A"/>
    <w:rsid w:val="00A941CA"/>
    <w:rsid w:val="00AC64F7"/>
    <w:rsid w:val="00B743F5"/>
    <w:rsid w:val="00B91B43"/>
    <w:rsid w:val="00B9625D"/>
    <w:rsid w:val="00C27F4F"/>
    <w:rsid w:val="00D14313"/>
    <w:rsid w:val="00D62E4F"/>
    <w:rsid w:val="00F401B8"/>
    <w:rsid w:val="00F6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F8069"/>
  <w15:chartTrackingRefBased/>
  <w15:docId w15:val="{C87FE5EE-4F23-4151-B187-D43520D39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2B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2B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2B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2B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2B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2B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2B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2B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2B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B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2B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2B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2B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2B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2B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2B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2B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2B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2B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2B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2B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2B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2B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2B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2B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2B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2B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2B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2B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412</Words>
  <Characters>1992</Characters>
  <Application>Microsoft Office Word</Application>
  <DocSecurity>0</DocSecurity>
  <Lines>40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Jorgensen</dc:creator>
  <cp:keywords/>
  <dc:description/>
  <cp:lastModifiedBy>Randy Jorgensen</cp:lastModifiedBy>
  <cp:revision>7</cp:revision>
  <cp:lastPrinted>2026-02-22T04:43:00Z</cp:lastPrinted>
  <dcterms:created xsi:type="dcterms:W3CDTF">2026-02-06T19:27:00Z</dcterms:created>
  <dcterms:modified xsi:type="dcterms:W3CDTF">2026-02-22T04:53:00Z</dcterms:modified>
</cp:coreProperties>
</file>